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EB1" w:rsidRDefault="006A4EB1" w:rsidP="00005616">
      <w:pPr>
        <w:spacing w:after="0"/>
        <w:rPr>
          <w:rFonts w:ascii="Arial" w:hAnsi="Arial" w:cs="Arial"/>
          <w:b/>
          <w:sz w:val="18"/>
          <w:szCs w:val="18"/>
        </w:rPr>
      </w:pPr>
    </w:p>
    <w:p w:rsidR="00DC3891" w:rsidRDefault="00DC3891" w:rsidP="008F0622">
      <w:pPr>
        <w:rPr>
          <w:rFonts w:ascii="Arial" w:hAnsi="Arial" w:cs="Arial"/>
          <w:b/>
          <w:sz w:val="18"/>
          <w:szCs w:val="18"/>
        </w:rPr>
      </w:pPr>
    </w:p>
    <w:p w:rsidR="00622106" w:rsidRDefault="00E60C9C" w:rsidP="0062210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Март 2026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4159"/>
        <w:gridCol w:w="1413"/>
        <w:gridCol w:w="2907"/>
      </w:tblGrid>
      <w:tr w:rsidR="00A96052" w:rsidRPr="0075103B" w:rsidTr="00B30468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0C9C" w:rsidRPr="0075103B" w:rsidRDefault="00E60C9C" w:rsidP="00B3046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103B">
              <w:rPr>
                <w:rFonts w:ascii="Arial" w:hAnsi="Arial" w:cs="Arial"/>
                <w:b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0C9C" w:rsidRPr="0075103B" w:rsidRDefault="00E60C9C" w:rsidP="00B3046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103B">
              <w:rPr>
                <w:rFonts w:ascii="Arial" w:hAnsi="Arial" w:cs="Arial"/>
                <w:b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0C9C" w:rsidRPr="0075103B" w:rsidRDefault="00E60C9C" w:rsidP="00B3046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103B">
              <w:rPr>
                <w:rFonts w:ascii="Arial" w:hAnsi="Arial" w:cs="Arial"/>
                <w:b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0C9C" w:rsidRPr="0075103B" w:rsidRDefault="00E60C9C" w:rsidP="00B3046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103B">
              <w:rPr>
                <w:rFonts w:ascii="Arial" w:hAnsi="Arial" w:cs="Arial"/>
                <w:b/>
                <w:sz w:val="18"/>
                <w:szCs w:val="18"/>
              </w:rPr>
              <w:t>Количество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детей, переведённых в другую группу</w:t>
            </w:r>
            <w:r w:rsidRPr="0075103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96052" w:rsidRPr="0075103B" w:rsidTr="00B30468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0C9C" w:rsidRPr="0075103B" w:rsidRDefault="00E60C9C" w:rsidP="00E60C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Pr="0075103B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Pr="0075103B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0C9C" w:rsidRPr="0075103B" w:rsidRDefault="00E60C9C" w:rsidP="00A960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15-</w:t>
            </w:r>
            <w:r w:rsidRPr="0075103B">
              <w:rPr>
                <w:rFonts w:ascii="Arial" w:hAnsi="Arial" w:cs="Arial"/>
                <w:sz w:val="18"/>
                <w:szCs w:val="18"/>
              </w:rPr>
              <w:t>л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4FCD">
              <w:rPr>
                <w:rFonts w:ascii="Arial" w:hAnsi="Arial" w:cs="Arial"/>
                <w:sz w:val="18"/>
                <w:szCs w:val="18"/>
              </w:rPr>
              <w:t>«Перевод воспитанни</w:t>
            </w:r>
            <w:r>
              <w:rPr>
                <w:rFonts w:ascii="Arial" w:hAnsi="Arial" w:cs="Arial"/>
                <w:sz w:val="18"/>
                <w:szCs w:val="18"/>
              </w:rPr>
              <w:t>ка</w:t>
            </w:r>
            <w:r w:rsidRPr="00E14FCD">
              <w:rPr>
                <w:rFonts w:ascii="Arial" w:hAnsi="Arial" w:cs="Arial"/>
                <w:sz w:val="18"/>
                <w:szCs w:val="18"/>
              </w:rPr>
              <w:t xml:space="preserve"> в группу</w:t>
            </w:r>
            <w:r>
              <w:rPr>
                <w:rFonts w:ascii="Arial" w:hAnsi="Arial" w:cs="Arial"/>
                <w:sz w:val="18"/>
                <w:szCs w:val="18"/>
              </w:rPr>
              <w:t xml:space="preserve"> с изменениями условий </w:t>
            </w:r>
            <w:r w:rsidR="00A96052">
              <w:rPr>
                <w:rFonts w:ascii="Arial" w:hAnsi="Arial" w:cs="Arial"/>
                <w:sz w:val="18"/>
                <w:szCs w:val="18"/>
              </w:rPr>
              <w:t>получения образования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0C9C" w:rsidRPr="0075103B" w:rsidRDefault="00E60C9C" w:rsidP="00B304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средняя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0C9C" w:rsidRPr="0075103B" w:rsidRDefault="00E60C9C" w:rsidP="00B304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E60C9C" w:rsidRPr="00706082" w:rsidRDefault="00E60C9C" w:rsidP="00622106">
      <w:pPr>
        <w:rPr>
          <w:rFonts w:ascii="Arial" w:hAnsi="Arial" w:cs="Arial"/>
          <w:b/>
          <w:sz w:val="18"/>
          <w:szCs w:val="18"/>
        </w:rPr>
      </w:pPr>
    </w:p>
    <w:p w:rsidR="00E60C9C" w:rsidRDefault="00A96052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Апрель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"/>
        <w:gridCol w:w="4154"/>
        <w:gridCol w:w="1413"/>
        <w:gridCol w:w="2911"/>
      </w:tblGrid>
      <w:tr w:rsidR="00A96052" w:rsidRPr="0075103B" w:rsidTr="00810737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6052" w:rsidRPr="0075103B" w:rsidRDefault="00A96052" w:rsidP="008107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103B">
              <w:rPr>
                <w:rFonts w:ascii="Arial" w:hAnsi="Arial" w:cs="Arial"/>
                <w:b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6052" w:rsidRPr="0075103B" w:rsidRDefault="00A96052" w:rsidP="008107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103B">
              <w:rPr>
                <w:rFonts w:ascii="Arial" w:hAnsi="Arial" w:cs="Arial"/>
                <w:b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6052" w:rsidRPr="0075103B" w:rsidRDefault="00A96052" w:rsidP="008107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103B">
              <w:rPr>
                <w:rFonts w:ascii="Arial" w:hAnsi="Arial" w:cs="Arial"/>
                <w:b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6052" w:rsidRPr="0075103B" w:rsidRDefault="00A96052" w:rsidP="008107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103B">
              <w:rPr>
                <w:rFonts w:ascii="Arial" w:hAnsi="Arial" w:cs="Arial"/>
                <w:b/>
                <w:sz w:val="18"/>
                <w:szCs w:val="18"/>
              </w:rPr>
              <w:t>Количество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детей, переведённых в другую группу</w:t>
            </w:r>
            <w:r w:rsidRPr="0075103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96052" w:rsidRPr="0075103B" w:rsidTr="00810737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052" w:rsidRPr="0075103B" w:rsidRDefault="00A96052" w:rsidP="00A960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Pr="0075103B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75103B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052" w:rsidRPr="0075103B" w:rsidRDefault="00A96052" w:rsidP="00A960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75103B">
              <w:rPr>
                <w:rFonts w:ascii="Arial" w:hAnsi="Arial" w:cs="Arial"/>
                <w:sz w:val="18"/>
                <w:szCs w:val="18"/>
              </w:rPr>
              <w:t>л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4FCD">
              <w:rPr>
                <w:rFonts w:ascii="Arial" w:hAnsi="Arial" w:cs="Arial"/>
                <w:sz w:val="18"/>
                <w:szCs w:val="18"/>
              </w:rPr>
              <w:t>«Перевод воспитанни</w:t>
            </w:r>
            <w:r>
              <w:rPr>
                <w:rFonts w:ascii="Arial" w:hAnsi="Arial" w:cs="Arial"/>
                <w:sz w:val="18"/>
                <w:szCs w:val="18"/>
              </w:rPr>
              <w:t>ка</w:t>
            </w:r>
            <w:r w:rsidRPr="00E14FCD">
              <w:rPr>
                <w:rFonts w:ascii="Arial" w:hAnsi="Arial" w:cs="Arial"/>
                <w:sz w:val="18"/>
                <w:szCs w:val="18"/>
              </w:rPr>
              <w:t xml:space="preserve"> в группу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без</w:t>
            </w:r>
            <w:r>
              <w:rPr>
                <w:rFonts w:ascii="Arial" w:hAnsi="Arial" w:cs="Arial"/>
                <w:sz w:val="18"/>
                <w:szCs w:val="18"/>
              </w:rPr>
              <w:t xml:space="preserve"> изменения условий</w:t>
            </w:r>
            <w:r>
              <w:rPr>
                <w:rFonts w:ascii="Arial" w:hAnsi="Arial" w:cs="Arial"/>
                <w:sz w:val="18"/>
                <w:szCs w:val="18"/>
              </w:rPr>
              <w:t xml:space="preserve"> получения образования</w:t>
            </w:r>
            <w:r>
              <w:rPr>
                <w:rFonts w:ascii="Arial" w:hAnsi="Arial" w:cs="Arial"/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052" w:rsidRPr="0075103B" w:rsidRDefault="00A96052" w:rsidP="00A960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ясельна</w:t>
            </w:r>
            <w:r>
              <w:rPr>
                <w:rFonts w:ascii="Arial" w:hAnsi="Arial" w:cs="Arial"/>
                <w:sz w:val="18"/>
                <w:szCs w:val="18"/>
              </w:rPr>
              <w:t>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052" w:rsidRPr="0075103B" w:rsidRDefault="00A96052" w:rsidP="008107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A96052" w:rsidRPr="00706082" w:rsidRDefault="00A96052">
      <w:pPr>
        <w:rPr>
          <w:rFonts w:ascii="Arial" w:hAnsi="Arial" w:cs="Arial"/>
          <w:b/>
          <w:sz w:val="18"/>
          <w:szCs w:val="18"/>
        </w:rPr>
      </w:pPr>
    </w:p>
    <w:sectPr w:rsidR="00A96052" w:rsidRPr="00706082" w:rsidSect="00540B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10"/>
    <w:rsid w:val="00005616"/>
    <w:rsid w:val="000245EC"/>
    <w:rsid w:val="000A5904"/>
    <w:rsid w:val="00142A5B"/>
    <w:rsid w:val="001C7B75"/>
    <w:rsid w:val="00201752"/>
    <w:rsid w:val="0024323A"/>
    <w:rsid w:val="002F4E7C"/>
    <w:rsid w:val="003106D1"/>
    <w:rsid w:val="003578D7"/>
    <w:rsid w:val="003C24A6"/>
    <w:rsid w:val="0045229A"/>
    <w:rsid w:val="00540B13"/>
    <w:rsid w:val="005B4FD2"/>
    <w:rsid w:val="00622106"/>
    <w:rsid w:val="00642329"/>
    <w:rsid w:val="00681DE4"/>
    <w:rsid w:val="006A4EB1"/>
    <w:rsid w:val="00706082"/>
    <w:rsid w:val="007A469A"/>
    <w:rsid w:val="007E7530"/>
    <w:rsid w:val="0082272E"/>
    <w:rsid w:val="00893A10"/>
    <w:rsid w:val="008B37DF"/>
    <w:rsid w:val="008B7EBF"/>
    <w:rsid w:val="008F0622"/>
    <w:rsid w:val="00956C50"/>
    <w:rsid w:val="00A019BB"/>
    <w:rsid w:val="00A30112"/>
    <w:rsid w:val="00A851AD"/>
    <w:rsid w:val="00A96052"/>
    <w:rsid w:val="00AE7BCD"/>
    <w:rsid w:val="00BE411E"/>
    <w:rsid w:val="00C746CF"/>
    <w:rsid w:val="00CB2522"/>
    <w:rsid w:val="00D04C99"/>
    <w:rsid w:val="00D26C58"/>
    <w:rsid w:val="00D8560E"/>
    <w:rsid w:val="00DC10E4"/>
    <w:rsid w:val="00DC3891"/>
    <w:rsid w:val="00E03778"/>
    <w:rsid w:val="00E13401"/>
    <w:rsid w:val="00E14FCD"/>
    <w:rsid w:val="00E57B59"/>
    <w:rsid w:val="00E60C9C"/>
    <w:rsid w:val="00E927DD"/>
    <w:rsid w:val="00EA55B1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CCBED"/>
  <w15:docId w15:val="{231109BA-ACB3-46CF-A0E8-BC7B6B52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4</cp:revision>
  <dcterms:created xsi:type="dcterms:W3CDTF">2026-01-12T09:05:00Z</dcterms:created>
  <dcterms:modified xsi:type="dcterms:W3CDTF">2026-04-01T05:15:00Z</dcterms:modified>
</cp:coreProperties>
</file>